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70363" w14:textId="77777777" w:rsidR="00053892" w:rsidRPr="00053892" w:rsidRDefault="00053892" w:rsidP="00053892">
      <w:pPr>
        <w:widowControl w:val="0"/>
        <w:tabs>
          <w:tab w:val="right" w:pos="9922"/>
        </w:tabs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0"/>
          <w:szCs w:val="20"/>
        </w:rPr>
      </w:pPr>
      <w:r w:rsidRPr="00053892">
        <w:rPr>
          <w:rFonts w:ascii="Times New Roman" w:eastAsia="Lucida Sans Unicode" w:hAnsi="Times New Roman" w:cs="Times New Roman"/>
          <w:color w:val="000000"/>
          <w:sz w:val="20"/>
          <w:szCs w:val="20"/>
        </w:rPr>
        <w:tab/>
      </w:r>
    </w:p>
    <w:p w14:paraId="57C8A970" w14:textId="77777777" w:rsidR="00253CBA" w:rsidRPr="00253CBA" w:rsidRDefault="00053892" w:rsidP="00253CBA">
      <w:pPr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053892">
        <w:rPr>
          <w:rFonts w:ascii="Times New Roman" w:eastAsia="Lucida Sans Unicode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</w:t>
      </w:r>
      <w:r w:rsidR="00253CBA" w:rsidRPr="005B40B0">
        <w:rPr>
          <w:rFonts w:ascii="Times New Roman" w:eastAsia="SimSun" w:hAnsi="Times New Roman" w:cs="Times New Roman"/>
          <w:noProof/>
          <w:kern w:val="3"/>
          <w:sz w:val="28"/>
          <w:szCs w:val="28"/>
        </w:rPr>
        <w:drawing>
          <wp:inline distT="0" distB="0" distL="0" distR="0" wp14:anchorId="05CC3A7E" wp14:editId="06EC9C2A">
            <wp:extent cx="2628900" cy="1676400"/>
            <wp:effectExtent l="0" t="0" r="0" b="0"/>
            <wp:docPr id="2" name="Рисунок 2" descr="C:\Users\Гульназ\Documents\2024_10_30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4_10_30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50E21" w14:textId="48191876" w:rsidR="00053892" w:rsidRPr="00253CBA" w:rsidRDefault="00253CBA" w:rsidP="00253C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253CBA">
        <w:rPr>
          <w:rStyle w:val="a6"/>
          <w:rFonts w:ascii="Times New Roman" w:hAnsi="Times New Roman" w:cs="Times New Roman"/>
          <w:b w:val="0"/>
          <w:sz w:val="24"/>
          <w:szCs w:val="24"/>
        </w:rPr>
        <w:t>Приказ  № 47   от 29 /08/2024 г</w:t>
      </w:r>
    </w:p>
    <w:p w14:paraId="1DBBECB2" w14:textId="77777777" w:rsidR="00053892" w:rsidRPr="00053892" w:rsidRDefault="00053892" w:rsidP="00053892">
      <w:pPr>
        <w:widowControl w:val="0"/>
        <w:tabs>
          <w:tab w:val="right" w:pos="9922"/>
        </w:tabs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0"/>
          <w:szCs w:val="20"/>
        </w:rPr>
      </w:pPr>
    </w:p>
    <w:p w14:paraId="4D7420EF" w14:textId="77777777" w:rsidR="00053892" w:rsidRPr="00053892" w:rsidRDefault="00053892" w:rsidP="00053892">
      <w:pPr>
        <w:widowControl w:val="0"/>
        <w:tabs>
          <w:tab w:val="right" w:pos="9922"/>
        </w:tabs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0"/>
          <w:szCs w:val="20"/>
        </w:rPr>
      </w:pPr>
    </w:p>
    <w:p w14:paraId="7B205A78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33BB225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color w:val="000000"/>
          <w:sz w:val="56"/>
          <w:szCs w:val="56"/>
        </w:rPr>
      </w:pPr>
      <w:r w:rsidRPr="00053892">
        <w:rPr>
          <w:rFonts w:ascii="Times New Roman" w:eastAsia="Lucida Sans Unicode" w:hAnsi="Times New Roman" w:cs="Times New Roman"/>
          <w:b/>
          <w:color w:val="000000"/>
          <w:sz w:val="40"/>
          <w:szCs w:val="40"/>
        </w:rPr>
        <w:t xml:space="preserve">                                </w:t>
      </w:r>
      <w:r w:rsidRPr="00053892">
        <w:rPr>
          <w:rFonts w:ascii="Times New Roman" w:eastAsia="Lucida Sans Unicode" w:hAnsi="Times New Roman" w:cs="Times New Roman"/>
          <w:b/>
          <w:color w:val="000000"/>
          <w:sz w:val="56"/>
          <w:szCs w:val="56"/>
        </w:rPr>
        <w:t xml:space="preserve">Режим дня </w:t>
      </w:r>
    </w:p>
    <w:p w14:paraId="442DF55B" w14:textId="77777777" w:rsidR="00053892" w:rsidRPr="00053892" w:rsidRDefault="00053892" w:rsidP="0005389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32"/>
          <w:szCs w:val="32"/>
        </w:rPr>
      </w:pPr>
      <w:r w:rsidRPr="00053892">
        <w:rPr>
          <w:rFonts w:ascii="Times New Roman" w:eastAsia="Lucida Sans Unicode" w:hAnsi="Times New Roman" w:cs="Times New Roman"/>
          <w:color w:val="000000"/>
          <w:sz w:val="32"/>
          <w:szCs w:val="32"/>
        </w:rPr>
        <w:t xml:space="preserve">группы дошкольного образования МОБУ СОШ с. Мустафино муниципального района  </w:t>
      </w:r>
      <w:proofErr w:type="spellStart"/>
      <w:r w:rsidRPr="00053892">
        <w:rPr>
          <w:rFonts w:ascii="Times New Roman" w:eastAsia="Lucida Sans Unicode" w:hAnsi="Times New Roman" w:cs="Times New Roman"/>
          <w:color w:val="000000"/>
          <w:sz w:val="32"/>
          <w:szCs w:val="32"/>
        </w:rPr>
        <w:t>Бакалинский</w:t>
      </w:r>
      <w:proofErr w:type="spellEnd"/>
      <w:r w:rsidRPr="00053892">
        <w:rPr>
          <w:rFonts w:ascii="Times New Roman" w:eastAsia="Lucida Sans Unicode" w:hAnsi="Times New Roman" w:cs="Times New Roman"/>
          <w:color w:val="000000"/>
          <w:sz w:val="32"/>
          <w:szCs w:val="32"/>
        </w:rPr>
        <w:t xml:space="preserve"> район Республики Башкортостан</w:t>
      </w:r>
    </w:p>
    <w:p w14:paraId="322A7B93" w14:textId="77777777" w:rsidR="00053892" w:rsidRPr="00053892" w:rsidRDefault="00053892" w:rsidP="00053892">
      <w:pPr>
        <w:widowControl w:val="0"/>
        <w:suppressAutoHyphens/>
        <w:spacing w:after="0" w:line="240" w:lineRule="auto"/>
        <w:ind w:hanging="142"/>
        <w:rPr>
          <w:rFonts w:ascii="Times New Roman" w:eastAsia="Lucida Sans Unicode" w:hAnsi="Times New Roman" w:cs="Times New Roman"/>
          <w:color w:val="000000"/>
          <w:sz w:val="32"/>
          <w:szCs w:val="32"/>
        </w:rPr>
      </w:pPr>
    </w:p>
    <w:p w14:paraId="22D3963D" w14:textId="77777777" w:rsidR="00053892" w:rsidRPr="00053892" w:rsidRDefault="00053892" w:rsidP="00053892">
      <w:pPr>
        <w:widowControl w:val="0"/>
        <w:tabs>
          <w:tab w:val="left" w:pos="2758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</w:p>
    <w:tbl>
      <w:tblPr>
        <w:tblW w:w="964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24"/>
        <w:gridCol w:w="3121"/>
      </w:tblGrid>
      <w:tr w:rsidR="00053892" w:rsidRPr="00053892" w14:paraId="1FF28D09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761DA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1AACF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Время</w:t>
            </w:r>
          </w:p>
        </w:tc>
      </w:tr>
      <w:tr w:rsidR="00053892" w:rsidRPr="00053892" w14:paraId="46608AA8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950D6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ДОМА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EEEB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053892" w:rsidRPr="00053892" w14:paraId="30EA78FC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B42E58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Подъем, утренний туалет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29B3F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6.30-7.30</w:t>
            </w:r>
          </w:p>
        </w:tc>
      </w:tr>
      <w:tr w:rsidR="00053892" w:rsidRPr="00053892" w14:paraId="7D1D21D6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02A4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                                  В ГРУППЕ ДО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0BD8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053892" w:rsidRPr="00053892" w14:paraId="742BB5FC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8186C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Прием, осмотр,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DCB44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8.00-9.00</w:t>
            </w:r>
          </w:p>
        </w:tc>
      </w:tr>
      <w:tr w:rsidR="00053892" w:rsidRPr="00053892" w14:paraId="1542DE44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16CEC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Утренняя гимнастика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C74A0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9.00-9.10</w:t>
            </w:r>
          </w:p>
        </w:tc>
      </w:tr>
      <w:tr w:rsidR="00053892" w:rsidRPr="00053892" w14:paraId="1B8A95E1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59CC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BB850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9.10- 9.30</w:t>
            </w:r>
          </w:p>
        </w:tc>
      </w:tr>
      <w:tr w:rsidR="00053892" w:rsidRPr="00053892" w14:paraId="675B7A63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490C9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занятиям,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343C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9.30-10.00</w:t>
            </w:r>
          </w:p>
        </w:tc>
      </w:tr>
      <w:tr w:rsidR="00053892" w:rsidRPr="00053892" w14:paraId="72EED371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30D32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DF9DA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1. 10.00-10.25</w:t>
            </w:r>
          </w:p>
          <w:p w14:paraId="43F6ECFF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2. 10.35-11.00</w:t>
            </w:r>
          </w:p>
        </w:tc>
      </w:tr>
      <w:tr w:rsidR="00053892" w:rsidRPr="00053892" w14:paraId="17E08CB7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289F7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en-US"/>
              </w:rPr>
              <w:t>II</w:t>
            </w: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завтрак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E3A291" w14:textId="6DA845A4" w:rsidR="00053892" w:rsidRPr="00053892" w:rsidRDefault="00713926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10.00-10</w:t>
            </w:r>
            <w:r w:rsidR="00053892"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.10</w:t>
            </w:r>
          </w:p>
        </w:tc>
      </w:tr>
      <w:tr w:rsidR="00053892" w:rsidRPr="00053892" w14:paraId="1BD4C5E5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82FB82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7F77873" w14:textId="545F7FD1" w:rsidR="00053892" w:rsidRPr="00053892" w:rsidRDefault="00713926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10.15-11.15</w:t>
            </w:r>
          </w:p>
        </w:tc>
      </w:tr>
      <w:tr w:rsidR="00053892" w:rsidRPr="00053892" w14:paraId="36C79162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8AE2B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3FE8880" w14:textId="2DE7849E" w:rsidR="00053892" w:rsidRPr="00053892" w:rsidRDefault="00713926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11.30-11.4</w:t>
            </w:r>
            <w:r w:rsidR="00053892"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5</w:t>
            </w:r>
          </w:p>
        </w:tc>
      </w:tr>
      <w:tr w:rsidR="00053892" w:rsidRPr="00053892" w14:paraId="12018EB9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1323F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9165F8" w14:textId="02558E70" w:rsidR="00053892" w:rsidRPr="00053892" w:rsidRDefault="00713926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12.00</w:t>
            </w:r>
            <w:r w:rsidR="00053892"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-15.00</w:t>
            </w:r>
          </w:p>
        </w:tc>
      </w:tr>
      <w:tr w:rsidR="00053892" w:rsidRPr="00053892" w14:paraId="4885B4DB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D0873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Постепенный подъем, воздушное закаливание,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A1B4A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15.00-15.30</w:t>
            </w:r>
          </w:p>
        </w:tc>
      </w:tr>
      <w:tr w:rsidR="00053892" w:rsidRPr="00053892" w14:paraId="102F473B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20A1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Подготовка к полднику, полдник уплотненный </w:t>
            </w:r>
          </w:p>
          <w:p w14:paraId="3788AFFB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414D1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15.30-15.45</w:t>
            </w:r>
          </w:p>
        </w:tc>
      </w:tr>
      <w:tr w:rsidR="00053892" w:rsidRPr="00053892" w14:paraId="0CB20CBC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C69D8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Чтение художественной литературы, занятия физической культуры, кружки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053AEB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15.45-16.20</w:t>
            </w:r>
          </w:p>
        </w:tc>
      </w:tr>
      <w:tr w:rsidR="00053892" w:rsidRPr="00053892" w14:paraId="59536818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9F528E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C2EC549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16.20-17.00</w:t>
            </w:r>
          </w:p>
        </w:tc>
      </w:tr>
      <w:tr w:rsidR="00053892" w:rsidRPr="00053892" w14:paraId="6FF590C1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CD542E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Уход домой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236565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17.00</w:t>
            </w:r>
          </w:p>
        </w:tc>
      </w:tr>
      <w:tr w:rsidR="00053892" w:rsidRPr="00053892" w14:paraId="6A315122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F3DBD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                                   ДОМА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5ECA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053892" w:rsidRPr="00053892" w14:paraId="2D98EDF5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278D2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1C03E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до 17.30</w:t>
            </w:r>
          </w:p>
        </w:tc>
      </w:tr>
      <w:tr w:rsidR="00053892" w:rsidRPr="00053892" w14:paraId="4F76BCA4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D905E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Легкий ужин, спокойные игры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8411C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18.30-20.30</w:t>
            </w:r>
          </w:p>
        </w:tc>
      </w:tr>
      <w:tr w:rsidR="00053892" w:rsidRPr="00053892" w14:paraId="691BF5C8" w14:textId="77777777" w:rsidTr="00053892">
        <w:trPr>
          <w:trHeight w:val="11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FC7E2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Гигиенические процедуры, ночной сон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3D695" w14:textId="77777777" w:rsidR="00053892" w:rsidRPr="00053892" w:rsidRDefault="00053892" w:rsidP="00053892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53892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20.30-7.00</w:t>
            </w:r>
          </w:p>
        </w:tc>
      </w:tr>
    </w:tbl>
    <w:p w14:paraId="70B0E9D2" w14:textId="77777777" w:rsidR="00053892" w:rsidRPr="00053892" w:rsidRDefault="00053892" w:rsidP="00053892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kern w:val="28"/>
          <w:sz w:val="24"/>
          <w:szCs w:val="24"/>
        </w:rPr>
      </w:pPr>
    </w:p>
    <w:p w14:paraId="04D2406F" w14:textId="7418CA5F" w:rsidR="00FE1277" w:rsidRDefault="00FE1277" w:rsidP="0050709F"/>
    <w:p w14:paraId="20152028" w14:textId="1B2CFF9F" w:rsidR="002420AF" w:rsidRDefault="002420AF" w:rsidP="0050709F"/>
    <w:p w14:paraId="04B176D8" w14:textId="77777777" w:rsidR="00C32F6A" w:rsidRPr="00C32F6A" w:rsidRDefault="00C32F6A" w:rsidP="00C32F6A">
      <w:pPr>
        <w:widowControl w:val="0"/>
        <w:autoSpaceDE w:val="0"/>
        <w:autoSpaceDN w:val="0"/>
        <w:spacing w:before="141" w:after="0" w:line="240" w:lineRule="auto"/>
        <w:ind w:left="613"/>
        <w:rPr>
          <w:rFonts w:ascii="Times New Roman" w:eastAsia="Times New Roman" w:hAnsi="Times New Roman" w:cs="Times New Roman"/>
          <w:b/>
          <w:sz w:val="32"/>
        </w:rPr>
      </w:pPr>
      <w:r w:rsidRPr="00C32F6A">
        <w:rPr>
          <w:rFonts w:ascii="Times New Roman" w:eastAsia="Times New Roman" w:hAnsi="Times New Roman" w:cs="Times New Roman"/>
          <w:b/>
          <w:sz w:val="32"/>
        </w:rPr>
        <w:t>Режим</w:t>
      </w:r>
      <w:r w:rsidRPr="00C32F6A">
        <w:rPr>
          <w:rFonts w:ascii="Times New Roman" w:eastAsia="Times New Roman" w:hAnsi="Times New Roman" w:cs="Times New Roman"/>
          <w:b/>
          <w:spacing w:val="-1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дня</w:t>
      </w:r>
      <w:r w:rsidRPr="00C32F6A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разновозрастной</w:t>
      </w:r>
      <w:r w:rsidRPr="00C32F6A">
        <w:rPr>
          <w:rFonts w:ascii="Times New Roman" w:eastAsia="Times New Roman" w:hAnsi="Times New Roman" w:cs="Times New Roman"/>
          <w:b/>
          <w:spacing w:val="-1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группы</w:t>
      </w:r>
      <w:r w:rsidRPr="00C32F6A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для</w:t>
      </w:r>
      <w:r w:rsidRPr="00C32F6A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детей</w:t>
      </w:r>
      <w:r w:rsidRPr="00C32F6A">
        <w:rPr>
          <w:rFonts w:ascii="Times New Roman" w:eastAsia="Times New Roman" w:hAnsi="Times New Roman" w:cs="Times New Roman"/>
          <w:b/>
          <w:spacing w:val="2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от</w:t>
      </w:r>
      <w:r w:rsidRPr="00C32F6A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3</w:t>
      </w:r>
      <w:r w:rsidRPr="00C32F6A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до</w:t>
      </w:r>
      <w:r w:rsidRPr="00C32F6A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7</w:t>
      </w:r>
      <w:r w:rsidRPr="00C32F6A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Pr="00C32F6A">
        <w:rPr>
          <w:rFonts w:ascii="Times New Roman" w:eastAsia="Times New Roman" w:hAnsi="Times New Roman" w:cs="Times New Roman"/>
          <w:b/>
          <w:sz w:val="32"/>
        </w:rPr>
        <w:t>лет</w:t>
      </w:r>
    </w:p>
    <w:p w14:paraId="2729029A" w14:textId="77777777" w:rsidR="00C32F6A" w:rsidRPr="00C32F6A" w:rsidRDefault="00C32F6A" w:rsidP="00C32F6A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292"/>
      </w:tblGrid>
      <w:tr w:rsidR="00C32F6A" w:rsidRPr="00C32F6A" w14:paraId="50299AA8" w14:textId="77777777" w:rsidTr="00DD0717">
        <w:trPr>
          <w:trHeight w:val="323"/>
        </w:trPr>
        <w:tc>
          <w:tcPr>
            <w:tcW w:w="9347" w:type="dxa"/>
            <w:gridSpan w:val="2"/>
          </w:tcPr>
          <w:p w14:paraId="6B55A862" w14:textId="77777777" w:rsidR="00C32F6A" w:rsidRPr="00C32F6A" w:rsidRDefault="00C32F6A" w:rsidP="00C32F6A">
            <w:pPr>
              <w:spacing w:line="304" w:lineRule="exact"/>
              <w:ind w:left="3515" w:right="350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b/>
                <w:sz w:val="28"/>
              </w:rPr>
              <w:t>Холодный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b/>
                <w:sz w:val="28"/>
              </w:rPr>
              <w:t>период</w:t>
            </w:r>
            <w:proofErr w:type="spellEnd"/>
          </w:p>
        </w:tc>
      </w:tr>
      <w:tr w:rsidR="00C32F6A" w:rsidRPr="00C32F6A" w14:paraId="7EF7B786" w14:textId="77777777" w:rsidTr="00DD0717">
        <w:trPr>
          <w:trHeight w:val="297"/>
        </w:trPr>
        <w:tc>
          <w:tcPr>
            <w:tcW w:w="7055" w:type="dxa"/>
          </w:tcPr>
          <w:p w14:paraId="671EFDF7" w14:textId="77777777" w:rsidR="00C32F6A" w:rsidRPr="00C32F6A" w:rsidRDefault="00C32F6A" w:rsidP="00C32F6A">
            <w:pPr>
              <w:spacing w:line="27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b/>
                <w:sz w:val="26"/>
              </w:rPr>
              <w:t>Режимные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b/>
                <w:sz w:val="26"/>
              </w:rPr>
              <w:t>моменты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b/>
                <w:sz w:val="26"/>
              </w:rPr>
              <w:t>:</w:t>
            </w:r>
          </w:p>
        </w:tc>
        <w:tc>
          <w:tcPr>
            <w:tcW w:w="2292" w:type="dxa"/>
          </w:tcPr>
          <w:p w14:paraId="2B01CBE4" w14:textId="77777777" w:rsidR="00C32F6A" w:rsidRPr="00C32F6A" w:rsidRDefault="00C32F6A" w:rsidP="00C32F6A">
            <w:pPr>
              <w:spacing w:line="27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b/>
                <w:sz w:val="26"/>
              </w:rPr>
              <w:t>:</w:t>
            </w:r>
          </w:p>
        </w:tc>
      </w:tr>
      <w:tr w:rsidR="00C32F6A" w:rsidRPr="00C32F6A" w14:paraId="196C9EEA" w14:textId="77777777" w:rsidTr="00DD0717">
        <w:trPr>
          <w:trHeight w:val="599"/>
        </w:trPr>
        <w:tc>
          <w:tcPr>
            <w:tcW w:w="7055" w:type="dxa"/>
          </w:tcPr>
          <w:p w14:paraId="00489DBF" w14:textId="77777777" w:rsidR="00C32F6A" w:rsidRPr="00C32F6A" w:rsidRDefault="00C32F6A" w:rsidP="00C32F6A">
            <w:pPr>
              <w:tabs>
                <w:tab w:val="left" w:pos="1047"/>
                <w:tab w:val="left" w:pos="1936"/>
                <w:tab w:val="left" w:pos="2991"/>
                <w:tab w:val="left" w:pos="4965"/>
                <w:tab w:val="left" w:pos="5286"/>
                <w:tab w:val="left" w:pos="6325"/>
              </w:tabs>
              <w:spacing w:line="293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Приём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детей,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осмотр,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взаимодействие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семьёй,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игры,</w:t>
            </w:r>
          </w:p>
          <w:p w14:paraId="7CD86AD8" w14:textId="77777777" w:rsidR="00C32F6A" w:rsidRPr="00C32F6A" w:rsidRDefault="00C32F6A" w:rsidP="00C32F6A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индивидуальная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работа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утренняя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гимнастика</w:t>
            </w:r>
            <w:proofErr w:type="spellEnd"/>
          </w:p>
        </w:tc>
        <w:tc>
          <w:tcPr>
            <w:tcW w:w="2292" w:type="dxa"/>
          </w:tcPr>
          <w:p w14:paraId="1587E519" w14:textId="0DAD8CEB" w:rsidR="00C32F6A" w:rsidRPr="00C32F6A" w:rsidRDefault="00C32F6A" w:rsidP="00C32F6A">
            <w:pPr>
              <w:spacing w:line="294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7.5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0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–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9.1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</w:tr>
      <w:tr w:rsidR="00C32F6A" w:rsidRPr="00C32F6A" w14:paraId="6B75B8E5" w14:textId="77777777" w:rsidTr="00DD0717">
        <w:trPr>
          <w:trHeight w:val="299"/>
        </w:trPr>
        <w:tc>
          <w:tcPr>
            <w:tcW w:w="7055" w:type="dxa"/>
          </w:tcPr>
          <w:p w14:paraId="77193EA3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Подготовка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завтраку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завтрак</w:t>
            </w:r>
            <w:proofErr w:type="spellEnd"/>
          </w:p>
        </w:tc>
        <w:tc>
          <w:tcPr>
            <w:tcW w:w="2292" w:type="dxa"/>
          </w:tcPr>
          <w:p w14:paraId="1E84E5EF" w14:textId="6DC4D5E0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</w:rPr>
              <w:t>.10-9.3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</w:tr>
      <w:tr w:rsidR="00C32F6A" w:rsidRPr="00C32F6A" w14:paraId="0DE9B795" w14:textId="77777777" w:rsidTr="00DD0717">
        <w:trPr>
          <w:trHeight w:val="297"/>
        </w:trPr>
        <w:tc>
          <w:tcPr>
            <w:tcW w:w="7055" w:type="dxa"/>
          </w:tcPr>
          <w:p w14:paraId="1E431670" w14:textId="77777777" w:rsidR="00C32F6A" w:rsidRPr="00C32F6A" w:rsidRDefault="00C32F6A" w:rsidP="00C32F6A">
            <w:pPr>
              <w:spacing w:line="277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Игры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подготовка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занятиям</w:t>
            </w:r>
            <w:proofErr w:type="spellEnd"/>
          </w:p>
        </w:tc>
        <w:tc>
          <w:tcPr>
            <w:tcW w:w="2292" w:type="dxa"/>
          </w:tcPr>
          <w:p w14:paraId="0EC09A3C" w14:textId="31B56761" w:rsidR="00C32F6A" w:rsidRPr="00C32F6A" w:rsidRDefault="00C32F6A" w:rsidP="00C32F6A">
            <w:pPr>
              <w:spacing w:line="277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9.30-9.50</w:t>
            </w:r>
          </w:p>
        </w:tc>
      </w:tr>
      <w:tr w:rsidR="00C32F6A" w:rsidRPr="00C32F6A" w14:paraId="1CC7C1D9" w14:textId="77777777" w:rsidTr="00DD0717">
        <w:trPr>
          <w:trHeight w:val="897"/>
        </w:trPr>
        <w:tc>
          <w:tcPr>
            <w:tcW w:w="7055" w:type="dxa"/>
          </w:tcPr>
          <w:p w14:paraId="5A34830E" w14:textId="77777777" w:rsidR="00C32F6A" w:rsidRPr="00C32F6A" w:rsidRDefault="00C32F6A" w:rsidP="00C32F6A">
            <w:pPr>
              <w:ind w:left="107" w:right="21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Занятия в игровой форме по подгруппам (включая</w:t>
            </w:r>
            <w:r w:rsidRPr="00C32F6A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гимнастику</w:t>
            </w:r>
            <w:r w:rsidRPr="00C32F6A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процессе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занятия,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перерывы между</w:t>
            </w:r>
            <w:r w:rsidRPr="00C32F6A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занятиями</w:t>
            </w:r>
          </w:p>
          <w:p w14:paraId="2B948535" w14:textId="77777777" w:rsidR="00C32F6A" w:rsidRPr="00C32F6A" w:rsidRDefault="00C32F6A" w:rsidP="00C32F6A">
            <w:pPr>
              <w:spacing w:line="285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не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менее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минут),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проведение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педагогической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диагностики</w:t>
            </w:r>
          </w:p>
        </w:tc>
        <w:tc>
          <w:tcPr>
            <w:tcW w:w="2292" w:type="dxa"/>
          </w:tcPr>
          <w:p w14:paraId="7BC702EA" w14:textId="67F54F7A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9.5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0-10.50</w:t>
            </w:r>
          </w:p>
        </w:tc>
      </w:tr>
      <w:tr w:rsidR="00C32F6A" w:rsidRPr="00C32F6A" w14:paraId="42A20E17" w14:textId="77777777" w:rsidTr="00DD0717">
        <w:trPr>
          <w:trHeight w:val="299"/>
        </w:trPr>
        <w:tc>
          <w:tcPr>
            <w:tcW w:w="7055" w:type="dxa"/>
          </w:tcPr>
          <w:p w14:paraId="3664589B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ко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второму</w:t>
            </w:r>
            <w:r w:rsidRPr="00C32F6A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завтраку,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второй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завтрак.</w:t>
            </w:r>
          </w:p>
        </w:tc>
        <w:tc>
          <w:tcPr>
            <w:tcW w:w="2292" w:type="dxa"/>
          </w:tcPr>
          <w:p w14:paraId="42A803AE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</w:rPr>
              <w:t>10.00-10.10</w:t>
            </w:r>
          </w:p>
        </w:tc>
      </w:tr>
      <w:tr w:rsidR="00C32F6A" w:rsidRPr="00C32F6A" w14:paraId="6E8B93C1" w14:textId="77777777" w:rsidTr="00DD0717">
        <w:trPr>
          <w:trHeight w:val="897"/>
        </w:trPr>
        <w:tc>
          <w:tcPr>
            <w:tcW w:w="7055" w:type="dxa"/>
          </w:tcPr>
          <w:p w14:paraId="5E036710" w14:textId="77777777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прогулке,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прогулка: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наблюдение,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игровая</w:t>
            </w:r>
          </w:p>
          <w:p w14:paraId="4395C16E" w14:textId="77777777" w:rsidR="00C32F6A" w:rsidRPr="00C32F6A" w:rsidRDefault="00C32F6A" w:rsidP="00C32F6A">
            <w:pPr>
              <w:spacing w:line="298" w:lineRule="exact"/>
              <w:ind w:left="107" w:right="21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деятельность,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самостоятельная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деятельность,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возвращение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32F6A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прогулки</w:t>
            </w:r>
          </w:p>
        </w:tc>
        <w:tc>
          <w:tcPr>
            <w:tcW w:w="2292" w:type="dxa"/>
          </w:tcPr>
          <w:p w14:paraId="632A7306" w14:textId="758CC650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10.20-11.15</w:t>
            </w:r>
          </w:p>
        </w:tc>
      </w:tr>
      <w:tr w:rsidR="00C32F6A" w:rsidRPr="00C32F6A" w14:paraId="362F093E" w14:textId="77777777" w:rsidTr="00DD0717">
        <w:trPr>
          <w:trHeight w:val="299"/>
        </w:trPr>
        <w:tc>
          <w:tcPr>
            <w:tcW w:w="7055" w:type="dxa"/>
          </w:tcPr>
          <w:p w14:paraId="7BB04680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обеду,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обед,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дежурство</w:t>
            </w:r>
          </w:p>
        </w:tc>
        <w:tc>
          <w:tcPr>
            <w:tcW w:w="2292" w:type="dxa"/>
          </w:tcPr>
          <w:p w14:paraId="348D9237" w14:textId="38F885D3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30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-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11.45</w:t>
            </w:r>
          </w:p>
        </w:tc>
      </w:tr>
      <w:tr w:rsidR="00C32F6A" w:rsidRPr="00C32F6A" w14:paraId="2896781D" w14:textId="77777777" w:rsidTr="00DD0717">
        <w:trPr>
          <w:trHeight w:val="597"/>
        </w:trPr>
        <w:tc>
          <w:tcPr>
            <w:tcW w:w="7055" w:type="dxa"/>
          </w:tcPr>
          <w:p w14:paraId="45827161" w14:textId="77777777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ко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сну,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дневной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сон,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постепенный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подъём,</w:t>
            </w:r>
          </w:p>
          <w:p w14:paraId="3844789F" w14:textId="77777777" w:rsidR="00C32F6A" w:rsidRPr="00C32F6A" w:rsidRDefault="00C32F6A" w:rsidP="00C32F6A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гимнастика</w:t>
            </w:r>
            <w:r w:rsidRPr="00C32F6A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пробуждения</w:t>
            </w:r>
          </w:p>
        </w:tc>
        <w:tc>
          <w:tcPr>
            <w:tcW w:w="2292" w:type="dxa"/>
          </w:tcPr>
          <w:p w14:paraId="35D43232" w14:textId="3B55B5A8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12.00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-15.00</w:t>
            </w:r>
          </w:p>
        </w:tc>
      </w:tr>
      <w:tr w:rsidR="00C32F6A" w:rsidRPr="00C32F6A" w14:paraId="362832DB" w14:textId="77777777" w:rsidTr="00DD0717">
        <w:trPr>
          <w:trHeight w:val="299"/>
        </w:trPr>
        <w:tc>
          <w:tcPr>
            <w:tcW w:w="7055" w:type="dxa"/>
          </w:tcPr>
          <w:p w14:paraId="2F8AC31C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Оздоровительные</w:t>
            </w:r>
            <w:r w:rsidRPr="00C32F6A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гигиенические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проц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едуры</w:t>
            </w:r>
            <w:proofErr w:type="spellEnd"/>
          </w:p>
        </w:tc>
        <w:tc>
          <w:tcPr>
            <w:tcW w:w="2292" w:type="dxa"/>
          </w:tcPr>
          <w:p w14:paraId="796BC317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</w:rPr>
              <w:t>15.00-15.15</w:t>
            </w:r>
          </w:p>
        </w:tc>
      </w:tr>
      <w:tr w:rsidR="00C32F6A" w:rsidRPr="00C32F6A" w14:paraId="4BF875F4" w14:textId="77777777" w:rsidTr="00DD0717">
        <w:trPr>
          <w:trHeight w:val="297"/>
        </w:trPr>
        <w:tc>
          <w:tcPr>
            <w:tcW w:w="7055" w:type="dxa"/>
          </w:tcPr>
          <w:p w14:paraId="3F33CBCF" w14:textId="77777777" w:rsidR="00C32F6A" w:rsidRPr="00C32F6A" w:rsidRDefault="00C32F6A" w:rsidP="00C32F6A">
            <w:pPr>
              <w:spacing w:line="277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Подготовка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полднику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полдник</w:t>
            </w:r>
            <w:proofErr w:type="spellEnd"/>
          </w:p>
        </w:tc>
        <w:tc>
          <w:tcPr>
            <w:tcW w:w="2292" w:type="dxa"/>
          </w:tcPr>
          <w:p w14:paraId="411E8C48" w14:textId="77777777" w:rsidR="00C32F6A" w:rsidRPr="00C32F6A" w:rsidRDefault="00C32F6A" w:rsidP="00C32F6A">
            <w:pPr>
              <w:spacing w:line="277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</w:rPr>
              <w:t>15.15-15.30</w:t>
            </w:r>
          </w:p>
        </w:tc>
      </w:tr>
      <w:tr w:rsidR="00C32F6A" w:rsidRPr="00C32F6A" w14:paraId="10E3AB70" w14:textId="77777777" w:rsidTr="00DD0717">
        <w:trPr>
          <w:trHeight w:val="600"/>
        </w:trPr>
        <w:tc>
          <w:tcPr>
            <w:tcW w:w="7055" w:type="dxa"/>
          </w:tcPr>
          <w:p w14:paraId="15D1FCA4" w14:textId="77777777" w:rsidR="00C32F6A" w:rsidRPr="00C32F6A" w:rsidRDefault="00C32F6A" w:rsidP="00C32F6A">
            <w:pPr>
              <w:spacing w:line="292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Самостоятельная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культурно-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досуговая</w:t>
            </w:r>
          </w:p>
          <w:p w14:paraId="33D5E1BE" w14:textId="77777777" w:rsidR="00C32F6A" w:rsidRPr="00C32F6A" w:rsidRDefault="00C32F6A" w:rsidP="00C32F6A">
            <w:pPr>
              <w:spacing w:before="1" w:line="287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чтение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художественной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литературы</w:t>
            </w:r>
          </w:p>
        </w:tc>
        <w:tc>
          <w:tcPr>
            <w:tcW w:w="2292" w:type="dxa"/>
          </w:tcPr>
          <w:p w14:paraId="2F41F869" w14:textId="77777777" w:rsidR="00C32F6A" w:rsidRPr="00C32F6A" w:rsidRDefault="00C32F6A" w:rsidP="00C32F6A">
            <w:pPr>
              <w:spacing w:line="292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</w:rPr>
              <w:t>15.30-15.55</w:t>
            </w:r>
          </w:p>
        </w:tc>
      </w:tr>
      <w:tr w:rsidR="00C32F6A" w:rsidRPr="00C32F6A" w14:paraId="511DDAA1" w14:textId="77777777" w:rsidTr="00DD0717">
        <w:trPr>
          <w:trHeight w:val="297"/>
        </w:trPr>
        <w:tc>
          <w:tcPr>
            <w:tcW w:w="7055" w:type="dxa"/>
          </w:tcPr>
          <w:p w14:paraId="0934B29F" w14:textId="77777777" w:rsidR="00C32F6A" w:rsidRPr="00C32F6A" w:rsidRDefault="00C32F6A" w:rsidP="00C32F6A">
            <w:pPr>
              <w:spacing w:line="277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Занятия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игровой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форме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подгруппам</w:t>
            </w:r>
          </w:p>
        </w:tc>
        <w:tc>
          <w:tcPr>
            <w:tcW w:w="2292" w:type="dxa"/>
          </w:tcPr>
          <w:p w14:paraId="45B52373" w14:textId="77777777" w:rsidR="00C32F6A" w:rsidRPr="00C32F6A" w:rsidRDefault="00C32F6A" w:rsidP="00C32F6A">
            <w:pPr>
              <w:spacing w:line="277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</w:rPr>
              <w:t>15.55-16.20</w:t>
            </w:r>
          </w:p>
        </w:tc>
      </w:tr>
      <w:tr w:rsidR="00C32F6A" w:rsidRPr="00C32F6A" w14:paraId="61394B28" w14:textId="77777777" w:rsidTr="00DD0717">
        <w:trPr>
          <w:trHeight w:val="1197"/>
        </w:trPr>
        <w:tc>
          <w:tcPr>
            <w:tcW w:w="7055" w:type="dxa"/>
          </w:tcPr>
          <w:p w14:paraId="015922E4" w14:textId="77777777" w:rsidR="00C32F6A" w:rsidRPr="00C32F6A" w:rsidRDefault="00C32F6A" w:rsidP="00C32F6A">
            <w:pPr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прогулке,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прогулка: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наблюдения,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игры,</w:t>
            </w:r>
            <w:r w:rsidRPr="00C32F6A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совместная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воспитателя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детьми,</w:t>
            </w:r>
          </w:p>
          <w:p w14:paraId="539C347B" w14:textId="77777777" w:rsidR="00C32F6A" w:rsidRPr="00C32F6A" w:rsidRDefault="00C32F6A" w:rsidP="00C32F6A">
            <w:pPr>
              <w:spacing w:line="298" w:lineRule="exact"/>
              <w:ind w:left="107" w:right="3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самостоятельная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детей, беседы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родителями,</w:t>
            </w:r>
            <w:r w:rsidRPr="00C32F6A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уход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32F6A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домой</w:t>
            </w:r>
          </w:p>
        </w:tc>
        <w:tc>
          <w:tcPr>
            <w:tcW w:w="2292" w:type="dxa"/>
          </w:tcPr>
          <w:p w14:paraId="2A96409B" w14:textId="6C728583" w:rsidR="00C32F6A" w:rsidRPr="00C32F6A" w:rsidRDefault="00C32F6A" w:rsidP="00C32F6A">
            <w:pPr>
              <w:spacing w:line="294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16.20-17.0</w:t>
            </w:r>
            <w:r w:rsidRPr="00C32F6A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</w:tr>
      <w:tr w:rsidR="00C32F6A" w:rsidRPr="00C32F6A" w14:paraId="545009D4" w14:textId="77777777" w:rsidTr="00DD0717">
        <w:trPr>
          <w:trHeight w:val="321"/>
        </w:trPr>
        <w:tc>
          <w:tcPr>
            <w:tcW w:w="9347" w:type="dxa"/>
            <w:gridSpan w:val="2"/>
          </w:tcPr>
          <w:p w14:paraId="6E0516FE" w14:textId="77777777" w:rsidR="00C32F6A" w:rsidRPr="00C32F6A" w:rsidRDefault="00C32F6A" w:rsidP="00C32F6A">
            <w:pPr>
              <w:spacing w:line="301" w:lineRule="exact"/>
              <w:ind w:left="3515" w:right="350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b/>
                <w:sz w:val="28"/>
              </w:rPr>
              <w:t>Теплый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b/>
                <w:sz w:val="28"/>
              </w:rPr>
              <w:t>период</w:t>
            </w:r>
            <w:proofErr w:type="spellEnd"/>
          </w:p>
        </w:tc>
      </w:tr>
      <w:tr w:rsidR="00C32F6A" w:rsidRPr="00C32F6A" w14:paraId="101B5DA1" w14:textId="77777777" w:rsidTr="00DD0717">
        <w:trPr>
          <w:trHeight w:val="897"/>
        </w:trPr>
        <w:tc>
          <w:tcPr>
            <w:tcW w:w="7055" w:type="dxa"/>
          </w:tcPr>
          <w:p w14:paraId="1D95F816" w14:textId="77777777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Приём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воздухе,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осмотр,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взаимодействие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семьёй,</w:t>
            </w:r>
          </w:p>
          <w:p w14:paraId="1D5B3751" w14:textId="77777777" w:rsidR="00C32F6A" w:rsidRPr="00C32F6A" w:rsidRDefault="00C32F6A" w:rsidP="00C32F6A">
            <w:pPr>
              <w:spacing w:line="298" w:lineRule="exact"/>
              <w:ind w:left="107" w:right="51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образовательная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игровой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форме, утренняя</w:t>
            </w:r>
            <w:r w:rsidRPr="00C32F6A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гимнастика</w:t>
            </w:r>
          </w:p>
        </w:tc>
        <w:tc>
          <w:tcPr>
            <w:tcW w:w="2292" w:type="dxa"/>
          </w:tcPr>
          <w:p w14:paraId="4F65D14D" w14:textId="2BDD4079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50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9.1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</w:p>
        </w:tc>
      </w:tr>
      <w:tr w:rsidR="00C32F6A" w:rsidRPr="00C32F6A" w14:paraId="0D41E257" w14:textId="77777777" w:rsidTr="00DD0717">
        <w:trPr>
          <w:trHeight w:val="299"/>
        </w:trPr>
        <w:tc>
          <w:tcPr>
            <w:tcW w:w="7055" w:type="dxa"/>
          </w:tcPr>
          <w:p w14:paraId="04E39720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завтраку,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завтрак</w:t>
            </w:r>
          </w:p>
        </w:tc>
        <w:tc>
          <w:tcPr>
            <w:tcW w:w="2292" w:type="dxa"/>
          </w:tcPr>
          <w:p w14:paraId="2A294B7E" w14:textId="404581FF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9.10-9.3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</w:p>
        </w:tc>
      </w:tr>
      <w:tr w:rsidR="00C32F6A" w:rsidRPr="00C32F6A" w14:paraId="631346F8" w14:textId="77777777" w:rsidTr="00DD0717">
        <w:trPr>
          <w:trHeight w:val="299"/>
        </w:trPr>
        <w:tc>
          <w:tcPr>
            <w:tcW w:w="7055" w:type="dxa"/>
          </w:tcPr>
          <w:p w14:paraId="3394D49C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Игры,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прогулке,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прогулка</w:t>
            </w:r>
          </w:p>
        </w:tc>
        <w:tc>
          <w:tcPr>
            <w:tcW w:w="2292" w:type="dxa"/>
          </w:tcPr>
          <w:p w14:paraId="6FAD3691" w14:textId="62530D22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9.50-10.15</w:t>
            </w:r>
          </w:p>
        </w:tc>
      </w:tr>
      <w:tr w:rsidR="00C32F6A" w:rsidRPr="00C32F6A" w14:paraId="405F13F1" w14:textId="77777777" w:rsidTr="00DD0717">
        <w:trPr>
          <w:trHeight w:val="597"/>
        </w:trPr>
        <w:tc>
          <w:tcPr>
            <w:tcW w:w="7055" w:type="dxa"/>
          </w:tcPr>
          <w:p w14:paraId="75968051" w14:textId="77777777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Прогулка,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самостоятельная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занятия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</w:p>
          <w:p w14:paraId="29C596AB" w14:textId="77777777" w:rsidR="00C32F6A" w:rsidRPr="00C32F6A" w:rsidRDefault="00C32F6A" w:rsidP="00C32F6A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игровой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форме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подгруппам</w:t>
            </w:r>
            <w:proofErr w:type="spellEnd"/>
          </w:p>
        </w:tc>
        <w:tc>
          <w:tcPr>
            <w:tcW w:w="2292" w:type="dxa"/>
          </w:tcPr>
          <w:p w14:paraId="1C31DFB0" w14:textId="4F4233DF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10.00-11.15</w:t>
            </w:r>
          </w:p>
        </w:tc>
      </w:tr>
      <w:tr w:rsidR="00C32F6A" w:rsidRPr="00C32F6A" w14:paraId="661324FA" w14:textId="77777777" w:rsidTr="00DD0717">
        <w:trPr>
          <w:trHeight w:val="299"/>
        </w:trPr>
        <w:tc>
          <w:tcPr>
            <w:tcW w:w="7055" w:type="dxa"/>
          </w:tcPr>
          <w:p w14:paraId="1A8CD673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ко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второму</w:t>
            </w:r>
            <w:r w:rsidRPr="00C32F6A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завтраку,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второй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завтрак</w:t>
            </w:r>
          </w:p>
        </w:tc>
        <w:tc>
          <w:tcPr>
            <w:tcW w:w="2292" w:type="dxa"/>
          </w:tcPr>
          <w:p w14:paraId="280BC1B6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</w:rPr>
              <w:t>10.00-10.20</w:t>
            </w:r>
          </w:p>
        </w:tc>
      </w:tr>
      <w:tr w:rsidR="00C32F6A" w:rsidRPr="00C32F6A" w14:paraId="7BA26FA3" w14:textId="77777777" w:rsidTr="00DD0717">
        <w:trPr>
          <w:trHeight w:val="597"/>
        </w:trPr>
        <w:tc>
          <w:tcPr>
            <w:tcW w:w="7055" w:type="dxa"/>
          </w:tcPr>
          <w:p w14:paraId="077E7E10" w14:textId="77777777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Возвращение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прогулки,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самостоятельная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деятельность,</w:t>
            </w:r>
          </w:p>
          <w:p w14:paraId="1AB6ED3A" w14:textId="77777777" w:rsidR="00C32F6A" w:rsidRPr="00C32F6A" w:rsidRDefault="00C32F6A" w:rsidP="00C32F6A">
            <w:pPr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обеду,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обед,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дежурство</w:t>
            </w:r>
          </w:p>
        </w:tc>
        <w:tc>
          <w:tcPr>
            <w:tcW w:w="2292" w:type="dxa"/>
          </w:tcPr>
          <w:p w14:paraId="76B7937F" w14:textId="7CF7D7E0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15-12.0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</w:p>
        </w:tc>
      </w:tr>
      <w:tr w:rsidR="00C32F6A" w:rsidRPr="00C32F6A" w14:paraId="35334D4C" w14:textId="77777777" w:rsidTr="00DD0717">
        <w:trPr>
          <w:trHeight w:val="597"/>
        </w:trPr>
        <w:tc>
          <w:tcPr>
            <w:tcW w:w="7055" w:type="dxa"/>
          </w:tcPr>
          <w:p w14:paraId="21A1ADD6" w14:textId="77777777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ко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сну,</w:t>
            </w:r>
            <w:r w:rsidRPr="00C32F6A">
              <w:rPr>
                <w:rFonts w:ascii="Times New Roman" w:eastAsia="Times New Roman" w:hAnsi="Times New Roman" w:cs="Times New Roman"/>
                <w:spacing w:val="6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чтение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перед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сном,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дневной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сон,</w:t>
            </w:r>
          </w:p>
          <w:p w14:paraId="5296BAB1" w14:textId="77777777" w:rsidR="00C32F6A" w:rsidRPr="00C32F6A" w:rsidRDefault="00C32F6A" w:rsidP="00C32F6A">
            <w:pPr>
              <w:spacing w:before="1" w:line="285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постепенный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подъём,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гимнастика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пробуждения</w:t>
            </w:r>
          </w:p>
        </w:tc>
        <w:tc>
          <w:tcPr>
            <w:tcW w:w="2292" w:type="dxa"/>
          </w:tcPr>
          <w:p w14:paraId="7B84EADE" w14:textId="34332265" w:rsidR="00C32F6A" w:rsidRPr="00C32F6A" w:rsidRDefault="00C32F6A" w:rsidP="00C32F6A">
            <w:pPr>
              <w:spacing w:line="291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12.00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-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15.0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</w:p>
        </w:tc>
      </w:tr>
      <w:tr w:rsidR="00C32F6A" w:rsidRPr="00C32F6A" w14:paraId="171F4930" w14:textId="77777777" w:rsidTr="00DD0717">
        <w:trPr>
          <w:trHeight w:val="299"/>
        </w:trPr>
        <w:tc>
          <w:tcPr>
            <w:tcW w:w="7055" w:type="dxa"/>
          </w:tcPr>
          <w:p w14:paraId="0C291FD3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пол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днику</w:t>
            </w:r>
            <w:proofErr w:type="spellEnd"/>
            <w:r w:rsidRPr="00C32F6A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32F6A">
              <w:rPr>
                <w:rFonts w:ascii="Times New Roman" w:eastAsia="Times New Roman" w:hAnsi="Times New Roman" w:cs="Times New Roman"/>
                <w:sz w:val="26"/>
              </w:rPr>
              <w:t>полдник</w:t>
            </w:r>
            <w:proofErr w:type="spellEnd"/>
          </w:p>
        </w:tc>
        <w:tc>
          <w:tcPr>
            <w:tcW w:w="2292" w:type="dxa"/>
          </w:tcPr>
          <w:p w14:paraId="20B69282" w14:textId="77777777" w:rsidR="00C32F6A" w:rsidRPr="00C32F6A" w:rsidRDefault="00C32F6A" w:rsidP="00C32F6A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</w:rPr>
              <w:t>15.30-15.45</w:t>
            </w:r>
          </w:p>
        </w:tc>
      </w:tr>
      <w:tr w:rsidR="00C32F6A" w:rsidRPr="00C32F6A" w14:paraId="135B1AD5" w14:textId="77777777" w:rsidTr="00DD0717">
        <w:trPr>
          <w:trHeight w:val="1197"/>
        </w:trPr>
        <w:tc>
          <w:tcPr>
            <w:tcW w:w="7055" w:type="dxa"/>
          </w:tcPr>
          <w:p w14:paraId="2647869D" w14:textId="77777777" w:rsidR="00C32F6A" w:rsidRPr="00C32F6A" w:rsidRDefault="00C32F6A" w:rsidP="00C32F6A">
            <w:pPr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Подготовка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 w:rsidRPr="00C32F6A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прогулке,</w:t>
            </w:r>
            <w:r w:rsidRPr="00C32F6A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прогулка: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наблюдения,</w:t>
            </w:r>
            <w:r w:rsidRPr="00C32F6A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игры,</w:t>
            </w:r>
            <w:r w:rsidRPr="00C32F6A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совместная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воспитателя</w:t>
            </w:r>
            <w:r w:rsidRPr="00C32F6A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детьми,</w:t>
            </w:r>
          </w:p>
          <w:p w14:paraId="2103F626" w14:textId="77777777" w:rsidR="00C32F6A" w:rsidRPr="00C32F6A" w:rsidRDefault="00C32F6A" w:rsidP="00C32F6A">
            <w:pPr>
              <w:spacing w:line="300" w:lineRule="exact"/>
              <w:ind w:left="107" w:right="3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самостоятельная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деятельность</w:t>
            </w:r>
            <w:r w:rsidRPr="00C32F6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детей, беседы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32F6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родителями,</w:t>
            </w:r>
            <w:r w:rsidRPr="00C32F6A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уход</w:t>
            </w:r>
            <w:r w:rsidRPr="00C32F6A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32F6A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32F6A">
              <w:rPr>
                <w:rFonts w:ascii="Times New Roman" w:eastAsia="Times New Roman" w:hAnsi="Times New Roman" w:cs="Times New Roman"/>
                <w:sz w:val="26"/>
                <w:lang w:val="ru-RU"/>
              </w:rPr>
              <w:t>домой</w:t>
            </w:r>
          </w:p>
        </w:tc>
        <w:tc>
          <w:tcPr>
            <w:tcW w:w="2292" w:type="dxa"/>
          </w:tcPr>
          <w:p w14:paraId="3006E3BA" w14:textId="624579FB" w:rsidR="00C32F6A" w:rsidRPr="00C32F6A" w:rsidRDefault="00850E8C" w:rsidP="00C32F6A">
            <w:pPr>
              <w:spacing w:line="292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15.45-17.0</w:t>
            </w:r>
            <w:r w:rsidR="00C32F6A" w:rsidRPr="00C32F6A">
              <w:rPr>
                <w:rFonts w:ascii="Times New Roman" w:eastAsia="Times New Roman" w:hAnsi="Times New Roman" w:cs="Times New Roman"/>
                <w:sz w:val="26"/>
              </w:rPr>
              <w:t>0</w:t>
            </w:r>
          </w:p>
        </w:tc>
      </w:tr>
    </w:tbl>
    <w:p w14:paraId="28572EF6" w14:textId="77777777" w:rsidR="00C32F6A" w:rsidRDefault="00C32F6A" w:rsidP="0050709F"/>
    <w:sectPr w:rsidR="00C32F6A" w:rsidSect="0050709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277"/>
    <w:rsid w:val="00053892"/>
    <w:rsid w:val="002420AF"/>
    <w:rsid w:val="00253CBA"/>
    <w:rsid w:val="0050709F"/>
    <w:rsid w:val="00713926"/>
    <w:rsid w:val="007C2C58"/>
    <w:rsid w:val="00850E8C"/>
    <w:rsid w:val="00925A99"/>
    <w:rsid w:val="00C32F6A"/>
    <w:rsid w:val="00C56173"/>
    <w:rsid w:val="00E80A80"/>
    <w:rsid w:val="00FE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D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17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42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32F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253C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17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42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32F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253C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Хабибуллина</dc:creator>
  <cp:keywords/>
  <dc:description/>
  <cp:lastModifiedBy>Гульназ</cp:lastModifiedBy>
  <cp:revision>10</cp:revision>
  <cp:lastPrinted>2023-08-31T10:39:00Z</cp:lastPrinted>
  <dcterms:created xsi:type="dcterms:W3CDTF">2022-11-28T13:16:00Z</dcterms:created>
  <dcterms:modified xsi:type="dcterms:W3CDTF">2024-11-18T07:49:00Z</dcterms:modified>
</cp:coreProperties>
</file>